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08BC2CC6" w:rsidR="00EB7720" w:rsidRDefault="00EB7720" w:rsidP="00EB7720">
      <w:pPr>
        <w:ind w:left="142" w:hanging="142"/>
      </w:pPr>
      <w:r>
        <w:t>«</w:t>
      </w:r>
      <w:r w:rsidR="00AD337B">
        <w:t>09</w:t>
      </w:r>
      <w:r w:rsidR="00DA4772">
        <w:t>»</w:t>
      </w:r>
      <w:r w:rsidR="008762C6">
        <w:t xml:space="preserve"> </w:t>
      </w:r>
      <w:r w:rsidR="00AD337B">
        <w:t>дека</w:t>
      </w:r>
      <w:r w:rsidR="00652E33">
        <w:t>бр</w:t>
      </w:r>
      <w:r w:rsidR="00D75ED2">
        <w:t>я</w:t>
      </w:r>
      <w:r>
        <w:t xml:space="preserve"> 202</w:t>
      </w:r>
      <w:r w:rsidR="002E46DE">
        <w:t>4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AD337B">
        <w:t>1</w:t>
      </w:r>
      <w:r w:rsidR="00D30F1C">
        <w:t>11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32A962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>протокол</w:t>
      </w:r>
      <w:r w:rsidR="00AD337B">
        <w:t xml:space="preserve">ом            </w:t>
      </w:r>
      <w:r w:rsidR="0047560C">
        <w:t xml:space="preserve"> и заключен</w:t>
      </w:r>
      <w:r w:rsidR="00F75465">
        <w:t>и</w:t>
      </w:r>
      <w:r w:rsidR="00AD337B">
        <w:t>ем</w:t>
      </w:r>
      <w:r w:rsidR="0047560C">
        <w:t xml:space="preserve"> о проведении публичных слушаний от </w:t>
      </w:r>
      <w:r w:rsidR="00AD337B">
        <w:t>02</w:t>
      </w:r>
      <w:r w:rsidR="0047560C">
        <w:t>.</w:t>
      </w:r>
      <w:r w:rsidR="004E1445">
        <w:t>1</w:t>
      </w:r>
      <w:r w:rsidR="00AD337B">
        <w:t>2</w:t>
      </w:r>
      <w:r w:rsidR="00652E33">
        <w:t>.</w:t>
      </w:r>
      <w:r w:rsidR="0047560C">
        <w:t>202</w:t>
      </w:r>
      <w:r w:rsidR="00C83B74">
        <w:t>4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32D3AC5C" w:rsidR="00431F7B" w:rsidRPr="00AD337B" w:rsidRDefault="0018033A" w:rsidP="009A19B4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>вопрос</w:t>
      </w:r>
      <w:r w:rsidR="00D30F1C">
        <w:t>ам:</w:t>
      </w:r>
      <w:r w:rsidR="007C4CD8">
        <w:t xml:space="preserve"> </w:t>
      </w:r>
      <w:r w:rsidR="00D30F1C">
        <w:t xml:space="preserve">1) </w:t>
      </w:r>
      <w:r w:rsidR="00D30F1C" w:rsidRPr="00D30F1C">
        <w:rPr>
          <w:bCs/>
        </w:rPr>
        <w:t xml:space="preserve">рассмотрение проекта планировки с проектом межевания в его составе земельных участков 40:03:090803:7, 40:03:090803:8, 40:03:090803:126, 40:03:090803:127, 40:03:090803:128, 40:03:090803:129 расположенных в границах МО СП деревня </w:t>
      </w:r>
      <w:proofErr w:type="spellStart"/>
      <w:r w:rsidR="00D30F1C" w:rsidRPr="00D30F1C">
        <w:rPr>
          <w:bCs/>
        </w:rPr>
        <w:t>Асеньевское</w:t>
      </w:r>
      <w:proofErr w:type="spellEnd"/>
      <w:r w:rsidR="00D30F1C" w:rsidRPr="00D30F1C">
        <w:rPr>
          <w:bCs/>
        </w:rPr>
        <w:t xml:space="preserve"> в кадастровом квартале №40:03:090803 для организации садоводческого некоммерческого товарищества, а также планируемых линейных объектов таких как газопровод низкого давления, уличной линии электропередач 0,4 </w:t>
      </w:r>
      <w:proofErr w:type="spellStart"/>
      <w:r w:rsidR="00D30F1C" w:rsidRPr="00D30F1C">
        <w:rPr>
          <w:bCs/>
        </w:rPr>
        <w:t>кВ</w:t>
      </w:r>
      <w:proofErr w:type="spellEnd"/>
      <w:r w:rsidR="00D30F1C" w:rsidRPr="00D30F1C">
        <w:rPr>
          <w:bCs/>
        </w:rPr>
        <w:t xml:space="preserve">, на землях сельскохозяйственного назначения, расположенных по адресу: Калужская область, Боровский район, в районе деревни </w:t>
      </w:r>
      <w:proofErr w:type="spellStart"/>
      <w:r w:rsidR="00D30F1C" w:rsidRPr="00D30F1C">
        <w:rPr>
          <w:bCs/>
        </w:rPr>
        <w:t>Семичево</w:t>
      </w:r>
      <w:proofErr w:type="spellEnd"/>
      <w:r w:rsidR="00D30F1C">
        <w:rPr>
          <w:bCs/>
        </w:rPr>
        <w:t xml:space="preserve">; 2) </w:t>
      </w:r>
      <w:r w:rsidR="00D30F1C" w:rsidRPr="00E80DA3">
        <w:rPr>
          <w:bCs/>
        </w:rPr>
        <w:t xml:space="preserve">об изменении территориальной зоны Сх1 на территориальную зону Сх3 для земельных участков </w:t>
      </w:r>
      <w:r w:rsidR="00D30F1C">
        <w:rPr>
          <w:bCs/>
        </w:rPr>
        <w:t xml:space="preserve">                         </w:t>
      </w:r>
      <w:r w:rsidR="00D30F1C" w:rsidRPr="00E80DA3">
        <w:rPr>
          <w:bCs/>
        </w:rPr>
        <w:t xml:space="preserve">с кадастровыми номерами 40:03:090803:7, 40:03:090803:8, 40:03:090803:126, 40:03:090803:127, 40:03:090803:128, 40:03:090803:129, расположенных по адресу: Калужская область, Боровский район, в районе деревни </w:t>
      </w:r>
      <w:proofErr w:type="spellStart"/>
      <w:r w:rsidR="00D30F1C" w:rsidRPr="00E80DA3">
        <w:rPr>
          <w:bCs/>
        </w:rPr>
        <w:t>Семичево</w:t>
      </w:r>
      <w:proofErr w:type="spellEnd"/>
      <w:r w:rsidR="008528E0" w:rsidRPr="00AD337B">
        <w:t>.</w:t>
      </w:r>
    </w:p>
    <w:p w14:paraId="4DBCB206" w14:textId="36FF4D48" w:rsidR="00D30F1C" w:rsidRPr="00D30F1C" w:rsidRDefault="00D30F1C" w:rsidP="006C3A45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 xml:space="preserve">Рекомендовать главе администрации МО СП деревня </w:t>
      </w:r>
      <w:proofErr w:type="spellStart"/>
      <w:r>
        <w:t>Асеньевское</w:t>
      </w:r>
      <w:proofErr w:type="spellEnd"/>
      <w:r>
        <w:t xml:space="preserve"> утвердить </w:t>
      </w:r>
      <w:r>
        <w:t xml:space="preserve">       </w:t>
      </w:r>
      <w:r>
        <w:t xml:space="preserve">проект </w:t>
      </w:r>
      <w:r>
        <w:t xml:space="preserve">планировки территории с проектом </w:t>
      </w:r>
      <w:r>
        <w:t xml:space="preserve">межевания </w:t>
      </w:r>
      <w:r>
        <w:t>в его составе</w:t>
      </w:r>
      <w:r>
        <w:t xml:space="preserve">, указанный </w:t>
      </w:r>
      <w:r>
        <w:t xml:space="preserve">                          </w:t>
      </w:r>
      <w:r>
        <w:t>в п. 1 настоящего Решения.</w:t>
      </w:r>
    </w:p>
    <w:p w14:paraId="1D8C8DB8" w14:textId="0E344342" w:rsidR="006C3A45" w:rsidRPr="00C83B74" w:rsidRDefault="006C3A45" w:rsidP="006C3A45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 xml:space="preserve">При внесении изменений и дополнений в действующую редакцию </w:t>
      </w:r>
      <w:r w:rsidR="00D30F1C">
        <w:t xml:space="preserve">Генерального плана и </w:t>
      </w:r>
      <w:r>
        <w:t xml:space="preserve">Правил землепользования и застройки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предусмотреть соответствующие изменения.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0E368499" w14:textId="77777777" w:rsidR="00EB7720" w:rsidRDefault="00EB7720">
      <w:bookmarkStart w:id="0" w:name="_GoBack"/>
      <w:bookmarkEnd w:id="0"/>
    </w:p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A677A"/>
    <w:rsid w:val="000B719C"/>
    <w:rsid w:val="000C4CEE"/>
    <w:rsid w:val="000D6FDF"/>
    <w:rsid w:val="000E5AAD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D1289"/>
    <w:rsid w:val="004E1445"/>
    <w:rsid w:val="00553EE8"/>
    <w:rsid w:val="005867FF"/>
    <w:rsid w:val="00591241"/>
    <w:rsid w:val="005A47D7"/>
    <w:rsid w:val="005C77C4"/>
    <w:rsid w:val="005F4A85"/>
    <w:rsid w:val="00642678"/>
    <w:rsid w:val="00644C95"/>
    <w:rsid w:val="00652E33"/>
    <w:rsid w:val="00654EA9"/>
    <w:rsid w:val="006A5880"/>
    <w:rsid w:val="006C3A45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23F"/>
    <w:rsid w:val="00932BCB"/>
    <w:rsid w:val="00974D47"/>
    <w:rsid w:val="009751A5"/>
    <w:rsid w:val="009A19B4"/>
    <w:rsid w:val="009B3B0B"/>
    <w:rsid w:val="009D36A6"/>
    <w:rsid w:val="009E5A89"/>
    <w:rsid w:val="009F1147"/>
    <w:rsid w:val="00A203EB"/>
    <w:rsid w:val="00AC0ED0"/>
    <w:rsid w:val="00AD337B"/>
    <w:rsid w:val="00B01E0E"/>
    <w:rsid w:val="00B15E0B"/>
    <w:rsid w:val="00BA347B"/>
    <w:rsid w:val="00BC3F66"/>
    <w:rsid w:val="00C33F84"/>
    <w:rsid w:val="00C66C0E"/>
    <w:rsid w:val="00C83B74"/>
    <w:rsid w:val="00C93C88"/>
    <w:rsid w:val="00C95E8F"/>
    <w:rsid w:val="00D30F1C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E58A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112</cp:revision>
  <cp:lastPrinted>2023-12-11T12:15:00Z</cp:lastPrinted>
  <dcterms:created xsi:type="dcterms:W3CDTF">2021-11-01T06:20:00Z</dcterms:created>
  <dcterms:modified xsi:type="dcterms:W3CDTF">2024-12-09T09:51:00Z</dcterms:modified>
</cp:coreProperties>
</file>